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2615" w14:textId="77777777" w:rsidR="00302418" w:rsidRDefault="00302418">
      <w:pPr>
        <w:pStyle w:val="89"/>
        <w:spacing w:line="200" w:lineRule="exact"/>
        <w:rPr>
          <w:rFonts w:cs="Times New Roman"/>
          <w:spacing w:val="0"/>
        </w:rPr>
      </w:pPr>
      <w:r>
        <w:rPr>
          <w:spacing w:val="-4"/>
        </w:rPr>
        <w:t xml:space="preserve"> </w:t>
      </w:r>
    </w:p>
    <w:p w14:paraId="5F4E9F16" w14:textId="77777777" w:rsidR="00302418" w:rsidRDefault="00302418">
      <w:pPr>
        <w:pStyle w:val="89"/>
        <w:spacing w:line="200" w:lineRule="exact"/>
        <w:rPr>
          <w:rFonts w:cs="Times New Roman"/>
          <w:spacing w:val="0"/>
        </w:rPr>
      </w:pPr>
      <w:r>
        <w:rPr>
          <w:spacing w:val="-4"/>
        </w:rPr>
        <w:t xml:space="preserve"> </w:t>
      </w:r>
    </w:p>
    <w:p w14:paraId="58AB6DC5" w14:textId="672676DF" w:rsidR="00302418" w:rsidRDefault="00302418" w:rsidP="00A12048">
      <w:pPr>
        <w:pStyle w:val="89"/>
        <w:spacing w:line="200" w:lineRule="exact"/>
        <w:jc w:val="right"/>
        <w:rPr>
          <w:rFonts w:ascii="ＭＳ ゴシック" w:eastAsia="ＭＳ ゴシック" w:hAnsi="ＭＳ ゴシック" w:cs="Times New Roman"/>
          <w:spacing w:val="0"/>
          <w:sz w:val="21"/>
          <w:szCs w:val="21"/>
        </w:rPr>
      </w:pPr>
      <w:r w:rsidRPr="00C27427">
        <w:rPr>
          <w:rFonts w:ascii="ＭＳ ゴシック" w:eastAsia="ＭＳ ゴシック" w:hAnsi="ＭＳ ゴシック" w:cs="ＭＳ ゴシック"/>
          <w:sz w:val="21"/>
          <w:szCs w:val="21"/>
        </w:rPr>
        <w:t>(</w:t>
      </w:r>
      <w:r w:rsidR="00C27427">
        <w:rPr>
          <w:rFonts w:ascii="ＭＳ ゴシック" w:eastAsia="ＭＳ ゴシック" w:hAnsi="ＭＳ ゴシック" w:cs="ＭＳ ゴシック" w:hint="eastAsia"/>
          <w:sz w:val="21"/>
          <w:szCs w:val="21"/>
        </w:rPr>
        <w:t>様式</w:t>
      </w:r>
      <w:r w:rsidRPr="00C27427">
        <w:rPr>
          <w:rFonts w:ascii="ＭＳ ゴシック" w:eastAsia="ＭＳ ゴシック" w:hAnsi="ＭＳ ゴシック" w:cs="ＭＳ ゴシック" w:hint="eastAsia"/>
          <w:sz w:val="21"/>
          <w:szCs w:val="21"/>
        </w:rPr>
        <w:t>１</w:t>
      </w:r>
      <w:r w:rsidRPr="00C27427">
        <w:rPr>
          <w:rFonts w:ascii="ＭＳ ゴシック" w:eastAsia="ＭＳ ゴシック" w:hAnsi="ＭＳ ゴシック" w:cs="ＭＳ ゴシック"/>
          <w:sz w:val="21"/>
          <w:szCs w:val="21"/>
        </w:rPr>
        <w:t>)</w:t>
      </w:r>
      <w:r w:rsidRPr="00C27427">
        <w:rPr>
          <w:rFonts w:ascii="ＭＳ ゴシック" w:eastAsia="ＭＳ ゴシック" w:hAnsi="ＭＳ ゴシック" w:cs="ＭＳ ゴシック"/>
          <w:spacing w:val="-4"/>
          <w:sz w:val="21"/>
          <w:szCs w:val="21"/>
        </w:rPr>
        <w:t xml:space="preserve"> </w:t>
      </w:r>
      <w:r w:rsidR="00C27427" w:rsidRPr="00C27427">
        <w:rPr>
          <w:rFonts w:ascii="ＭＳ ゴシック" w:eastAsia="ＭＳ ゴシック" w:hAnsi="ＭＳ ゴシック" w:cs="ＭＳ ゴシック" w:hint="eastAsia"/>
          <w:spacing w:val="-4"/>
          <w:sz w:val="21"/>
          <w:szCs w:val="21"/>
        </w:rPr>
        <w:t xml:space="preserve">　　　</w:t>
      </w:r>
    </w:p>
    <w:p w14:paraId="49AB47B7" w14:textId="77777777" w:rsidR="00A12048" w:rsidRPr="00A12048" w:rsidRDefault="00A12048" w:rsidP="00A12048">
      <w:pPr>
        <w:pStyle w:val="89"/>
        <w:spacing w:line="200" w:lineRule="exact"/>
        <w:jc w:val="right"/>
        <w:rPr>
          <w:rFonts w:ascii="ＭＳ ゴシック" w:eastAsia="ＭＳ ゴシック" w:hAnsi="ＭＳ ゴシック" w:cs="Times New Roman" w:hint="eastAsia"/>
          <w:spacing w:val="0"/>
          <w:sz w:val="21"/>
          <w:szCs w:val="21"/>
        </w:rPr>
      </w:pPr>
    </w:p>
    <w:p w14:paraId="439F116E" w14:textId="77777777" w:rsidR="00302418" w:rsidRPr="00A12048" w:rsidRDefault="00302418">
      <w:pPr>
        <w:pStyle w:val="89"/>
        <w:spacing w:line="200" w:lineRule="exact"/>
        <w:rPr>
          <w:rFonts w:ascii="ＭＳ ゴシック" w:eastAsia="ＭＳ ゴシック" w:hAnsi="ＭＳ ゴシック" w:cs="Times New Roman"/>
          <w:spacing w:val="0"/>
          <w:lang w:eastAsia="zh-TW"/>
        </w:rPr>
      </w:pPr>
      <w:r w:rsidRPr="00C27427">
        <w:rPr>
          <w:rFonts w:ascii="ＭＳ ゴシック" w:eastAsia="ＭＳ ゴシック" w:hAnsi="ＭＳ ゴシック" w:cs="ＭＳ ゴシック" w:hint="eastAsia"/>
          <w:lang w:eastAsia="zh-TW"/>
        </w:rPr>
        <w:t xml:space="preserve">　　　　　　　　　　　　　　　　　　　　　</w:t>
      </w:r>
      <w:r w:rsidRPr="00A12048">
        <w:rPr>
          <w:rFonts w:ascii="ＭＳ ゴシック" w:eastAsia="ＭＳ ゴシック" w:hAnsi="ＭＳ ゴシック" w:cs="ＭＳ ゴシック" w:hint="eastAsia"/>
          <w:spacing w:val="-10"/>
          <w:lang w:eastAsia="zh-TW"/>
        </w:rPr>
        <w:t>事　業　概　要　書</w:t>
      </w:r>
    </w:p>
    <w:p w14:paraId="486C9442" w14:textId="77777777" w:rsidR="00302418" w:rsidRDefault="00302418">
      <w:pPr>
        <w:pStyle w:val="89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（申請事業者名）</w:t>
      </w:r>
    </w:p>
    <w:p w14:paraId="08808604" w14:textId="77777777" w:rsidR="00302418" w:rsidRDefault="00302418">
      <w:pPr>
        <w:pStyle w:val="89"/>
        <w:rPr>
          <w:rFonts w:cs="Times New Roman"/>
          <w:spacing w:val="0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spacing w:val="-4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14"/>
        <w:gridCol w:w="2116"/>
        <w:gridCol w:w="447"/>
        <w:gridCol w:w="105"/>
        <w:gridCol w:w="1171"/>
        <w:gridCol w:w="25"/>
        <w:gridCol w:w="460"/>
        <w:gridCol w:w="644"/>
        <w:gridCol w:w="1012"/>
        <w:gridCol w:w="276"/>
        <w:gridCol w:w="92"/>
        <w:gridCol w:w="552"/>
        <w:gridCol w:w="92"/>
        <w:gridCol w:w="276"/>
        <w:gridCol w:w="92"/>
        <w:gridCol w:w="552"/>
        <w:gridCol w:w="644"/>
        <w:gridCol w:w="736"/>
        <w:gridCol w:w="414"/>
      </w:tblGrid>
      <w:tr w:rsidR="00302418" w14:paraId="7E62B1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3"/>
        </w:trPr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A1F95B" w14:textId="77777777" w:rsidR="00302418" w:rsidRDefault="00302418">
            <w:pPr>
              <w:pStyle w:val="89"/>
              <w:spacing w:line="101" w:lineRule="exact"/>
              <w:rPr>
                <w:rFonts w:cs="Times New Roman"/>
                <w:spacing w:val="0"/>
                <w:lang w:eastAsia="zh-TW"/>
              </w:rPr>
            </w:pPr>
          </w:p>
          <w:p w14:paraId="71E7F0D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F9809" w14:textId="77777777" w:rsidR="00302418" w:rsidRDefault="00302418">
            <w:pPr>
              <w:pStyle w:val="89"/>
              <w:spacing w:line="323" w:lineRule="exact"/>
              <w:rPr>
                <w:rFonts w:cs="Times New Roman"/>
                <w:spacing w:val="0"/>
              </w:rPr>
            </w:pPr>
            <w:r>
              <w:rPr>
                <w:spacing w:val="-4"/>
                <w:lang w:eastAsia="zh-TW"/>
              </w:rPr>
              <w:t xml:space="preserve">     </w:t>
            </w:r>
            <w:r>
              <w:rPr>
                <w:rFonts w:hint="eastAsia"/>
              </w:rPr>
              <w:t>成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立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14:paraId="73487DFD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2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164241" w14:textId="77777777" w:rsidR="00302418" w:rsidRDefault="00302418">
            <w:pPr>
              <w:pStyle w:val="89"/>
              <w:spacing w:line="323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t>T</w:t>
            </w:r>
            <w:r>
              <w:rPr>
                <w:spacing w:val="-4"/>
              </w:rPr>
              <w:t xml:space="preserve">  </w:t>
            </w:r>
            <w:r>
              <w:t>S</w:t>
            </w:r>
            <w:r>
              <w:rPr>
                <w:spacing w:val="-4"/>
              </w:rPr>
              <w:t xml:space="preserve">  </w:t>
            </w:r>
            <w:r>
              <w:t>H</w:t>
            </w:r>
            <w:r w:rsidR="007B0319">
              <w:rPr>
                <w:rFonts w:hint="eastAsia"/>
              </w:rPr>
              <w:t xml:space="preserve">　</w:t>
            </w:r>
            <w:r w:rsidR="007B0319">
              <w:t>R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53F88E7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7DE5FD" w14:textId="77777777" w:rsidR="00302418" w:rsidRDefault="00302418">
            <w:pPr>
              <w:pStyle w:val="89"/>
              <w:spacing w:line="323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</w:rPr>
              <w:t>資本金（基金）</w:t>
            </w:r>
          </w:p>
          <w:p w14:paraId="55ECD953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5A2AC1" w14:textId="77777777" w:rsidR="00302418" w:rsidRDefault="00302418">
            <w:pPr>
              <w:pStyle w:val="89"/>
              <w:spacing w:line="323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千円</w:t>
            </w:r>
          </w:p>
          <w:p w14:paraId="70271F1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E1255A" w14:textId="77777777" w:rsidR="00302418" w:rsidRDefault="00302418">
            <w:pPr>
              <w:pStyle w:val="89"/>
              <w:spacing w:line="101" w:lineRule="exact"/>
              <w:rPr>
                <w:rFonts w:cs="Times New Roman"/>
                <w:spacing w:val="0"/>
              </w:rPr>
            </w:pPr>
          </w:p>
          <w:p w14:paraId="0362BFB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1B026D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4F57D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89444" w14:textId="77777777" w:rsidR="00302418" w:rsidRDefault="00302418">
            <w:pPr>
              <w:pStyle w:val="89"/>
              <w:spacing w:line="444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</w:t>
            </w:r>
            <w:r>
              <w:rPr>
                <w:rFonts w:hint="eastAsia"/>
              </w:rPr>
              <w:t>年間売上高</w:t>
            </w:r>
          </w:p>
          <w:p w14:paraId="7E8CB60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308674" w14:textId="77777777" w:rsidR="00302418" w:rsidRDefault="00302418">
            <w:pPr>
              <w:pStyle w:val="89"/>
              <w:spacing w:line="444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</w:rPr>
              <w:t xml:space="preserve">　千円</w:t>
            </w:r>
          </w:p>
          <w:p w14:paraId="1BA314D7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6349F4" w14:textId="77777777" w:rsidR="00302418" w:rsidRDefault="00302418">
            <w:pPr>
              <w:pStyle w:val="89"/>
              <w:spacing w:line="444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</w:t>
            </w:r>
            <w:r>
              <w:rPr>
                <w:rFonts w:hint="eastAsia"/>
              </w:rPr>
              <w:t>総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員</w:t>
            </w:r>
          </w:p>
          <w:p w14:paraId="2E190B4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0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D28361" w14:textId="77777777" w:rsidR="00302418" w:rsidRDefault="00302418">
            <w:pPr>
              <w:pStyle w:val="89"/>
              <w:spacing w:line="444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</w:rPr>
              <w:t xml:space="preserve">　　人</w:t>
            </w:r>
          </w:p>
          <w:p w14:paraId="5406D8E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B3C3B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2220D29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73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CF42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CFD490" w14:textId="77777777" w:rsidR="00302418" w:rsidRDefault="00302418">
            <w:pPr>
              <w:pStyle w:val="89"/>
              <w:spacing w:line="373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</w:rPr>
              <w:t>本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サ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ビ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ス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0C1A61F8" w14:textId="77777777" w:rsidR="00302418" w:rsidRDefault="00302418">
            <w:pPr>
              <w:pStyle w:val="89"/>
              <w:spacing w:line="302" w:lineRule="exact"/>
              <w:rPr>
                <w:rFonts w:cs="Times New Roman"/>
                <w:spacing w:val="0"/>
              </w:rPr>
            </w:pPr>
          </w:p>
          <w:p w14:paraId="6B2D2FC6" w14:textId="77777777" w:rsidR="00302418" w:rsidRDefault="00302418">
            <w:pPr>
              <w:pStyle w:val="89"/>
              <w:spacing w:line="302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開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期</w:t>
            </w:r>
          </w:p>
          <w:p w14:paraId="3F8EA01D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208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DA142A3" w14:textId="77777777" w:rsidR="00302418" w:rsidRDefault="00302418">
            <w:pPr>
              <w:pStyle w:val="89"/>
              <w:spacing w:line="222" w:lineRule="exact"/>
              <w:rPr>
                <w:rFonts w:cs="Times New Roman"/>
                <w:spacing w:val="0"/>
              </w:rPr>
            </w:pPr>
          </w:p>
          <w:p w14:paraId="0E8659B5" w14:textId="77777777" w:rsidR="00302418" w:rsidRDefault="00302418">
            <w:pPr>
              <w:pStyle w:val="89"/>
              <w:spacing w:line="453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Ｓ　Ｈ</w:t>
            </w:r>
            <w:r>
              <w:rPr>
                <w:spacing w:val="-4"/>
              </w:rPr>
              <w:t xml:space="preserve">  </w:t>
            </w:r>
            <w:r w:rsidR="007B0319">
              <w:rPr>
                <w:rFonts w:hint="eastAsia"/>
                <w:spacing w:val="-4"/>
              </w:rPr>
              <w:t>Ｒ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14:paraId="532C3D35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350CE4" w14:textId="77777777" w:rsidR="00302418" w:rsidRDefault="00302418">
            <w:pPr>
              <w:pStyle w:val="89"/>
              <w:spacing w:line="373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業</w:t>
            </w:r>
          </w:p>
          <w:p w14:paraId="053C8396" w14:textId="77777777" w:rsidR="00302418" w:rsidRDefault="00302418">
            <w:pPr>
              <w:pStyle w:val="89"/>
              <w:spacing w:line="302" w:lineRule="exact"/>
              <w:jc w:val="center"/>
              <w:rPr>
                <w:rFonts w:cs="Times New Roman"/>
                <w:spacing w:val="0"/>
              </w:rPr>
            </w:pPr>
          </w:p>
          <w:p w14:paraId="7D90D586" w14:textId="77777777" w:rsidR="00302418" w:rsidRDefault="00302418">
            <w:pPr>
              <w:pStyle w:val="89"/>
              <w:spacing w:line="302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  <w:p w14:paraId="385C732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BB581" w14:textId="77777777" w:rsidR="00302418" w:rsidRDefault="00302418">
            <w:pPr>
              <w:pStyle w:val="89"/>
              <w:spacing w:line="373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</w:rPr>
              <w:t>分</w:t>
            </w:r>
          </w:p>
          <w:p w14:paraId="352EF12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53B9A" w14:textId="77777777" w:rsidR="00302418" w:rsidRDefault="00302418">
            <w:pPr>
              <w:pStyle w:val="89"/>
              <w:spacing w:line="373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本社</w:t>
            </w:r>
          </w:p>
          <w:p w14:paraId="492C812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27DF8" w14:textId="77777777" w:rsidR="00302418" w:rsidRDefault="00302418">
            <w:pPr>
              <w:pStyle w:val="89"/>
              <w:spacing w:line="373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支店</w:t>
            </w:r>
          </w:p>
          <w:p w14:paraId="1C8768A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705DF" w14:textId="77777777" w:rsidR="00302418" w:rsidRDefault="00302418">
            <w:pPr>
              <w:pStyle w:val="89"/>
              <w:spacing w:line="373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営業所</w:t>
            </w:r>
          </w:p>
          <w:p w14:paraId="1B38F3C3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EC38B5" w14:textId="77777777" w:rsidR="00302418" w:rsidRDefault="00302418">
            <w:pPr>
              <w:pStyle w:val="89"/>
              <w:spacing w:line="373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計</w:t>
            </w:r>
          </w:p>
          <w:p w14:paraId="6B4872C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686CC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302760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C110B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66CE8D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208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20EE53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07C61B3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EBCC706" w14:textId="77777777" w:rsidR="00302418" w:rsidRDefault="00302418">
            <w:pPr>
              <w:pStyle w:val="89"/>
              <w:spacing w:line="302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事業者全体</w:t>
            </w:r>
          </w:p>
          <w:p w14:paraId="6B2C1775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58CC67D" w14:textId="77777777" w:rsidR="00302418" w:rsidRDefault="00302418">
            <w:pPr>
              <w:pStyle w:val="89"/>
              <w:spacing w:line="151" w:lineRule="exact"/>
              <w:rPr>
                <w:rFonts w:cs="Times New Roman"/>
                <w:spacing w:val="0"/>
              </w:rPr>
            </w:pPr>
          </w:p>
          <w:p w14:paraId="54A75AF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3588580" w14:textId="77777777" w:rsidR="00302418" w:rsidRDefault="00302418">
            <w:pPr>
              <w:pStyle w:val="89"/>
              <w:spacing w:line="151" w:lineRule="exact"/>
              <w:rPr>
                <w:rFonts w:cs="Times New Roman"/>
                <w:spacing w:val="0"/>
              </w:rPr>
            </w:pPr>
          </w:p>
          <w:p w14:paraId="660650F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B5C3EC4" w14:textId="77777777" w:rsidR="00302418" w:rsidRDefault="00302418">
            <w:pPr>
              <w:pStyle w:val="89"/>
              <w:spacing w:line="151" w:lineRule="exact"/>
              <w:rPr>
                <w:rFonts w:cs="Times New Roman"/>
                <w:spacing w:val="0"/>
              </w:rPr>
            </w:pPr>
          </w:p>
          <w:p w14:paraId="3CE0996E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0F6ADB98" w14:textId="77777777" w:rsidR="00302418" w:rsidRDefault="00302418">
            <w:pPr>
              <w:pStyle w:val="89"/>
              <w:spacing w:line="151" w:lineRule="exact"/>
              <w:rPr>
                <w:rFonts w:cs="Times New Roman"/>
                <w:spacing w:val="0"/>
              </w:rPr>
            </w:pPr>
          </w:p>
          <w:p w14:paraId="11770667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D4907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11030C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BB327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4D2C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208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726FC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3F73B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93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7469848" w14:textId="77777777" w:rsidR="00302418" w:rsidRDefault="00302418">
            <w:pPr>
              <w:pStyle w:val="89"/>
              <w:spacing w:line="302" w:lineRule="exact"/>
              <w:rPr>
                <w:rFonts w:cs="Times New Roman"/>
                <w:spacing w:val="0"/>
              </w:rPr>
            </w:pP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rFonts w:hint="eastAsia"/>
                <w:spacing w:val="-5"/>
                <w:sz w:val="14"/>
                <w:szCs w:val="14"/>
              </w:rPr>
              <w:t>うち本サ－ビスに係る事業所</w:t>
            </w:r>
          </w:p>
          <w:p w14:paraId="1A4CDE7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1FF730B" w14:textId="77777777" w:rsidR="00302418" w:rsidRDefault="00302418">
            <w:pPr>
              <w:pStyle w:val="89"/>
              <w:spacing w:line="151" w:lineRule="exact"/>
              <w:rPr>
                <w:rFonts w:cs="Times New Roman"/>
                <w:spacing w:val="0"/>
              </w:rPr>
            </w:pPr>
          </w:p>
          <w:p w14:paraId="0FED317C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9901646" w14:textId="77777777" w:rsidR="00302418" w:rsidRDefault="00302418">
            <w:pPr>
              <w:pStyle w:val="89"/>
              <w:spacing w:line="151" w:lineRule="exact"/>
              <w:rPr>
                <w:rFonts w:cs="Times New Roman"/>
                <w:spacing w:val="0"/>
              </w:rPr>
            </w:pPr>
          </w:p>
          <w:p w14:paraId="47B3460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39383FE" w14:textId="77777777" w:rsidR="00302418" w:rsidRDefault="00302418">
            <w:pPr>
              <w:pStyle w:val="89"/>
              <w:spacing w:line="151" w:lineRule="exact"/>
              <w:rPr>
                <w:rFonts w:cs="Times New Roman"/>
                <w:spacing w:val="0"/>
              </w:rPr>
            </w:pPr>
          </w:p>
          <w:p w14:paraId="0D3B794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734C9" w14:textId="77777777" w:rsidR="00302418" w:rsidRDefault="00302418">
            <w:pPr>
              <w:pStyle w:val="89"/>
              <w:spacing w:line="151" w:lineRule="exact"/>
              <w:rPr>
                <w:rFonts w:cs="Times New Roman"/>
                <w:spacing w:val="0"/>
              </w:rPr>
            </w:pPr>
          </w:p>
          <w:p w14:paraId="52A0E71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83E1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53EA50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0857AE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4187ADE" w14:textId="77777777" w:rsidR="00302418" w:rsidRDefault="00302418">
            <w:pPr>
              <w:pStyle w:val="89"/>
              <w:spacing w:line="386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本サービスの受託</w:t>
            </w:r>
          </w:p>
          <w:p w14:paraId="3A2E4328" w14:textId="77777777" w:rsidR="00302418" w:rsidRDefault="0030241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</w:rPr>
              <w:t>病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院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数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14:paraId="1BD32B5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31E82C" w14:textId="77777777" w:rsidR="00302418" w:rsidRDefault="00302418">
            <w:pPr>
              <w:pStyle w:val="89"/>
              <w:spacing w:line="386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病　院　数</w:t>
            </w:r>
          </w:p>
          <w:p w14:paraId="08A48B5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96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837582" w14:textId="77777777" w:rsidR="00302418" w:rsidRDefault="00302418">
            <w:pPr>
              <w:pStyle w:val="89"/>
              <w:spacing w:line="38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4"/>
              </w:rPr>
              <w:t xml:space="preserve">       </w:t>
            </w:r>
            <w:r>
              <w:rPr>
                <w:rFonts w:hint="eastAsia"/>
              </w:rPr>
              <w:t>病院</w:t>
            </w:r>
          </w:p>
          <w:p w14:paraId="6D3FC65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8770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5EB673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2E75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23E16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2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54BC64" w14:textId="77777777" w:rsidR="00302418" w:rsidRDefault="0030241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病院の病床数</w:t>
            </w:r>
          </w:p>
          <w:p w14:paraId="00CC1F7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96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E021F3" w14:textId="77777777" w:rsidR="00302418" w:rsidRDefault="0030241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4"/>
              </w:rPr>
              <w:t xml:space="preserve">     </w:t>
            </w:r>
            <w:r>
              <w:rPr>
                <w:rFonts w:hint="eastAsia"/>
              </w:rPr>
              <w:t>床</w:t>
            </w:r>
          </w:p>
          <w:p w14:paraId="7E833B9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142A5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083E59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87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81B056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694F4" w14:textId="77777777" w:rsidR="00302418" w:rsidRDefault="00302418">
            <w:pPr>
              <w:pStyle w:val="89"/>
              <w:spacing w:line="194" w:lineRule="exact"/>
              <w:rPr>
                <w:rFonts w:cs="Times New Roman"/>
                <w:spacing w:val="0"/>
              </w:rPr>
            </w:pPr>
          </w:p>
          <w:p w14:paraId="0E9D39F2" w14:textId="77777777" w:rsidR="00302418" w:rsidRDefault="00302418">
            <w:pPr>
              <w:pStyle w:val="89"/>
              <w:spacing w:line="427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本サービス以外</w:t>
            </w:r>
          </w:p>
          <w:p w14:paraId="40C4C292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の事業の種類</w:t>
            </w:r>
          </w:p>
          <w:p w14:paraId="576923B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8C2B06" w14:textId="77777777" w:rsidR="00302418" w:rsidRDefault="00302418">
            <w:pPr>
              <w:pStyle w:val="89"/>
              <w:spacing w:line="194" w:lineRule="exact"/>
              <w:rPr>
                <w:rFonts w:cs="Times New Roman"/>
                <w:spacing w:val="0"/>
              </w:rPr>
            </w:pPr>
          </w:p>
          <w:p w14:paraId="575B759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BA4D8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1BB6596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B4BBB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651ED9" w14:textId="77777777" w:rsidR="00302418" w:rsidRDefault="00302418">
            <w:pPr>
              <w:pStyle w:val="89"/>
              <w:spacing w:line="113" w:lineRule="exact"/>
              <w:rPr>
                <w:rFonts w:cs="Times New Roman"/>
                <w:spacing w:val="0"/>
              </w:rPr>
            </w:pPr>
          </w:p>
          <w:p w14:paraId="515D4379" w14:textId="77777777" w:rsidR="00302418" w:rsidRDefault="00302418">
            <w:pPr>
              <w:pStyle w:val="89"/>
              <w:spacing w:line="414" w:lineRule="exact"/>
              <w:rPr>
                <w:rFonts w:cs="Times New Roman"/>
                <w:spacing w:val="0"/>
              </w:rPr>
            </w:pPr>
          </w:p>
          <w:p w14:paraId="01F24E3B" w14:textId="77777777" w:rsidR="00302418" w:rsidRDefault="00302418">
            <w:pPr>
              <w:pStyle w:val="89"/>
              <w:spacing w:line="651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本サービスに係る</w:t>
            </w:r>
          </w:p>
          <w:p w14:paraId="47AFD5AC" w14:textId="77777777" w:rsidR="00302418" w:rsidRDefault="00302418">
            <w:pPr>
              <w:pStyle w:val="89"/>
              <w:spacing w:line="414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従事者の内訳</w:t>
            </w:r>
          </w:p>
          <w:p w14:paraId="3FA4EFB8" w14:textId="77777777" w:rsidR="00302418" w:rsidRDefault="00302418">
            <w:pPr>
              <w:pStyle w:val="89"/>
              <w:spacing w:line="414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eastAsia=" ＭＳ ゴシック" w:cs=" ＭＳ ゴシック" w:hint="eastAsia"/>
              </w:rPr>
              <w:t>（単位：人）</w:t>
            </w:r>
          </w:p>
          <w:p w14:paraId="358D343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192209" w14:textId="77777777" w:rsidR="00302418" w:rsidRDefault="00302418">
            <w:pPr>
              <w:pStyle w:val="89"/>
              <w:spacing w:line="3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区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</w:rPr>
              <w:t xml:space="preserve">　分</w:t>
            </w:r>
          </w:p>
          <w:p w14:paraId="303B770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45142FE" w14:textId="77777777" w:rsidR="00302418" w:rsidRDefault="00302418">
            <w:pPr>
              <w:pStyle w:val="89"/>
              <w:spacing w:line="3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管理栄養士</w:t>
            </w:r>
          </w:p>
          <w:p w14:paraId="6C83FE1C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EB8717C" w14:textId="77777777" w:rsidR="00302418" w:rsidRDefault="00302418">
            <w:pPr>
              <w:pStyle w:val="89"/>
              <w:spacing w:line="3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栄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養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士</w:t>
            </w:r>
          </w:p>
          <w:p w14:paraId="24E65886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DEC22E" w14:textId="77777777" w:rsidR="00302418" w:rsidRDefault="00302418">
            <w:pPr>
              <w:pStyle w:val="89"/>
              <w:spacing w:line="3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調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師</w:t>
            </w:r>
          </w:p>
          <w:p w14:paraId="03CC2CB7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DC1F54" w14:textId="77777777" w:rsidR="00302418" w:rsidRDefault="00302418">
            <w:pPr>
              <w:pStyle w:val="89"/>
              <w:spacing w:line="3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その他</w:t>
            </w:r>
          </w:p>
          <w:p w14:paraId="79AAB1D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75FE52" w14:textId="77777777" w:rsidR="00302418" w:rsidRDefault="00302418">
            <w:pPr>
              <w:pStyle w:val="89"/>
              <w:spacing w:line="3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計</w:t>
            </w:r>
          </w:p>
          <w:p w14:paraId="5DAA48A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2501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397750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03A87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2227C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765CFC38" w14:textId="77777777" w:rsidR="00302418" w:rsidRDefault="0030241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 xml:space="preserve">常勤職員　</w:t>
            </w:r>
            <w:r>
              <w:rPr>
                <w:spacing w:val="-4"/>
              </w:rPr>
              <w:t xml:space="preserve">  </w:t>
            </w:r>
            <w:r>
              <w:t>(A)</w:t>
            </w:r>
          </w:p>
          <w:p w14:paraId="6844E501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6125086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77A7F38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1357901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7B6FC67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A1CEE44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12ED667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3880D32D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4132270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3C114FC1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7F2D68C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9164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2B5AA17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9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D4C5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7555F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704B83" w14:textId="77777777" w:rsidR="00302418" w:rsidRDefault="0030241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（受託責任者再掲）</w:t>
            </w:r>
          </w:p>
          <w:p w14:paraId="040DA57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103D9" w14:textId="77777777" w:rsidR="00302418" w:rsidRDefault="0030241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  <w:p w14:paraId="484D51DB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A16F9" w14:textId="77777777" w:rsidR="00302418" w:rsidRDefault="0030241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  <w:p w14:paraId="0A60353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5270A" w14:textId="77777777" w:rsidR="00302418" w:rsidRDefault="0030241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  <w:p w14:paraId="1D1771BE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7347F6" w14:textId="77777777" w:rsidR="00302418" w:rsidRDefault="0030241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  <w:p w14:paraId="0C9C7C37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560745" w14:textId="77777777" w:rsidR="00302418" w:rsidRDefault="00302418">
            <w:pPr>
              <w:pStyle w:val="89"/>
              <w:spacing w:line="429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（　　）</w:t>
            </w:r>
          </w:p>
          <w:p w14:paraId="0161D23D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B1E6B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5F187F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F08F0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ACFF36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70C7AB28" w14:textId="77777777" w:rsidR="00302418" w:rsidRDefault="00302418">
            <w:pPr>
              <w:pStyle w:val="89"/>
              <w:spacing w:line="414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非常勤職員</w:t>
            </w:r>
            <w:r>
              <w:rPr>
                <w:spacing w:val="-4"/>
              </w:rPr>
              <w:t xml:space="preserve">  </w:t>
            </w:r>
            <w:r>
              <w:t>(B)</w:t>
            </w:r>
          </w:p>
          <w:p w14:paraId="36FE172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4CCA926D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12602AFB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E5D8853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354380E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9B563A7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3EBCE4EB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6FA6F0E5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7274861D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7B49E95D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5D8A851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11B13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323FC2B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2CB7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A3B23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74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EF91E6E" w14:textId="77777777" w:rsidR="00302418" w:rsidRDefault="00302418">
            <w:pPr>
              <w:pStyle w:val="89"/>
              <w:spacing w:line="414" w:lineRule="exact"/>
              <w:rPr>
                <w:rFonts w:cs="Times New Roman"/>
                <w:spacing w:val="0"/>
              </w:rPr>
            </w:pPr>
            <w:r>
              <w:t>(</w:t>
            </w:r>
            <w:r>
              <w:rPr>
                <w:rFonts w:hint="eastAsia"/>
              </w:rPr>
              <w:t>常勤換算数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(C)</w:t>
            </w:r>
          </w:p>
          <w:p w14:paraId="4611471D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2059E" w14:textId="77777777" w:rsidR="00302418" w:rsidRDefault="00302418">
            <w:pPr>
              <w:pStyle w:val="89"/>
              <w:spacing w:line="414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  <w:p w14:paraId="3CFE4F5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5DD3A" w14:textId="77777777" w:rsidR="00302418" w:rsidRDefault="00302418">
            <w:pPr>
              <w:pStyle w:val="89"/>
              <w:spacing w:line="414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14:paraId="4474A4C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254AA" w14:textId="77777777" w:rsidR="00302418" w:rsidRDefault="00302418">
            <w:pPr>
              <w:pStyle w:val="89"/>
              <w:spacing w:line="414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14:paraId="0AD6DD9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FFCFE8" w14:textId="77777777" w:rsidR="00302418" w:rsidRDefault="00302418">
            <w:pPr>
              <w:pStyle w:val="89"/>
              <w:spacing w:line="414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14:paraId="43D7E04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C309E2" w14:textId="77777777" w:rsidR="00302418" w:rsidRDefault="00302418">
            <w:pPr>
              <w:pStyle w:val="89"/>
              <w:spacing w:line="414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　（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</w:rPr>
              <w:t>）</w:t>
            </w:r>
          </w:p>
          <w:p w14:paraId="145F0F0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F3C0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731AE8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EF52C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5B08661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01892" w14:textId="77777777" w:rsidR="00302418" w:rsidRDefault="00302418">
            <w:pPr>
              <w:pStyle w:val="89"/>
              <w:spacing w:line="451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計</w:t>
            </w:r>
          </w:p>
          <w:p w14:paraId="2A5B710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110B16A5" w14:textId="77777777" w:rsidR="00302418" w:rsidRDefault="00302418">
            <w:pPr>
              <w:pStyle w:val="89"/>
              <w:spacing w:line="451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t>(A)+(B)</w:t>
            </w:r>
          </w:p>
          <w:p w14:paraId="7170854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04B56CEE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3F20973D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6056E283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003CB64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42875FD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0F43425B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22555DF3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4001F24B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25B8F7DF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4409EA9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8C49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5C5AE6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469145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FF8E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3BB066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EAF8AC" w14:textId="77777777" w:rsidR="00302418" w:rsidRDefault="00302418">
            <w:pPr>
              <w:pStyle w:val="89"/>
              <w:spacing w:line="451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t>(A)+(C)</w:t>
            </w:r>
          </w:p>
          <w:p w14:paraId="16529A21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EFADF0" w14:textId="77777777" w:rsidR="00302418" w:rsidRDefault="00302418">
            <w:pPr>
              <w:pStyle w:val="89"/>
              <w:spacing w:line="244" w:lineRule="exact"/>
              <w:rPr>
                <w:rFonts w:cs="Times New Roman"/>
                <w:spacing w:val="0"/>
              </w:rPr>
            </w:pPr>
          </w:p>
          <w:p w14:paraId="7AF0DB1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5126BA9" w14:textId="77777777" w:rsidR="00302418" w:rsidRDefault="00302418">
            <w:pPr>
              <w:pStyle w:val="89"/>
              <w:spacing w:line="244" w:lineRule="exact"/>
              <w:rPr>
                <w:rFonts w:cs="Times New Roman"/>
                <w:spacing w:val="0"/>
              </w:rPr>
            </w:pPr>
          </w:p>
          <w:p w14:paraId="2EB8E59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64BEE34" w14:textId="77777777" w:rsidR="00302418" w:rsidRDefault="00302418">
            <w:pPr>
              <w:pStyle w:val="89"/>
              <w:spacing w:line="244" w:lineRule="exact"/>
              <w:rPr>
                <w:rFonts w:cs="Times New Roman"/>
                <w:spacing w:val="0"/>
              </w:rPr>
            </w:pPr>
          </w:p>
          <w:p w14:paraId="29FE0467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FBB026" w14:textId="77777777" w:rsidR="00302418" w:rsidRDefault="00302418">
            <w:pPr>
              <w:pStyle w:val="89"/>
              <w:spacing w:line="244" w:lineRule="exact"/>
              <w:rPr>
                <w:rFonts w:cs="Times New Roman"/>
                <w:spacing w:val="0"/>
              </w:rPr>
            </w:pPr>
          </w:p>
          <w:p w14:paraId="22A1554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517CD5" w14:textId="77777777" w:rsidR="00302418" w:rsidRDefault="00302418">
            <w:pPr>
              <w:pStyle w:val="89"/>
              <w:spacing w:line="244" w:lineRule="exact"/>
              <w:rPr>
                <w:rFonts w:cs="Times New Roman"/>
                <w:spacing w:val="0"/>
              </w:rPr>
            </w:pPr>
          </w:p>
          <w:p w14:paraId="2B2EAA6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C260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60DBFE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8C8A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6DC47" w14:textId="77777777" w:rsidR="00302418" w:rsidRDefault="00302418">
            <w:pPr>
              <w:pStyle w:val="89"/>
              <w:spacing w:line="420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指導助言者数</w:t>
            </w:r>
          </w:p>
          <w:p w14:paraId="267D645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7E26B5" w14:textId="77777777" w:rsidR="00302418" w:rsidRDefault="00302418">
            <w:pPr>
              <w:pStyle w:val="89"/>
              <w:spacing w:line="420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spacing w:val="-12"/>
                <w:lang w:eastAsia="zh-TW"/>
              </w:rPr>
              <w:t>医師〔常勤</w:t>
            </w:r>
            <w:r>
              <w:rPr>
                <w:spacing w:val="-12"/>
                <w:lang w:eastAsia="zh-TW"/>
              </w:rPr>
              <w:t>: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spacing w:val="-12"/>
                <w:lang w:eastAsia="zh-TW"/>
              </w:rPr>
              <w:t xml:space="preserve">　人、非常勤</w:t>
            </w:r>
            <w:r>
              <w:rPr>
                <w:spacing w:val="-12"/>
                <w:lang w:eastAsia="zh-TW"/>
              </w:rPr>
              <w:t>:</w:t>
            </w:r>
            <w:r>
              <w:rPr>
                <w:lang w:eastAsia="zh-TW"/>
              </w:rPr>
              <w:t xml:space="preserve">   </w:t>
            </w:r>
            <w:r>
              <w:rPr>
                <w:rFonts w:hint="eastAsia"/>
                <w:spacing w:val="-12"/>
                <w:lang w:eastAsia="zh-TW"/>
              </w:rPr>
              <w:t>人〕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spacing w:val="-12"/>
                <w:lang w:eastAsia="zh-TW"/>
              </w:rPr>
              <w:t xml:space="preserve">　管理栄養士〔常勤</w:t>
            </w:r>
            <w:r>
              <w:rPr>
                <w:spacing w:val="-12"/>
                <w:lang w:eastAsia="zh-TW"/>
              </w:rPr>
              <w:t>:</w:t>
            </w:r>
            <w:r>
              <w:rPr>
                <w:rFonts w:hint="eastAsia"/>
                <w:spacing w:val="-12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spacing w:val="-12"/>
                <w:lang w:eastAsia="zh-TW"/>
              </w:rPr>
              <w:t>人､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spacing w:val="-12"/>
                <w:lang w:eastAsia="zh-TW"/>
              </w:rPr>
              <w:t>非常勤</w:t>
            </w:r>
            <w:r>
              <w:rPr>
                <w:spacing w:val="-12"/>
                <w:lang w:eastAsia="zh-TW"/>
              </w:rPr>
              <w:t>: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spacing w:val="-12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spacing w:val="-12"/>
                <w:lang w:eastAsia="zh-TW"/>
              </w:rPr>
              <w:t>人〕</w:t>
            </w:r>
          </w:p>
          <w:p w14:paraId="099FB8D6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29D5E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</w:tr>
      <w:tr w:rsidR="00302418" w14:paraId="1A42212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9299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  <w:lang w:eastAsia="zh-TW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EAE1A" w14:textId="77777777" w:rsidR="00302418" w:rsidRDefault="00302418">
            <w:pPr>
              <w:pStyle w:val="89"/>
              <w:spacing w:line="526" w:lineRule="exact"/>
              <w:rPr>
                <w:rFonts w:cs="Times New Roman"/>
                <w:spacing w:val="0"/>
                <w:lang w:eastAsia="zh-TW"/>
              </w:rPr>
            </w:pPr>
            <w:r>
              <w:rPr>
                <w:rFonts w:hint="eastAsia"/>
                <w:lang w:eastAsia="zh-TW"/>
              </w:rPr>
              <w:t>指導助言者業務補助者数</w:t>
            </w:r>
          </w:p>
          <w:p w14:paraId="2779E04E" w14:textId="77777777" w:rsidR="00302418" w:rsidRDefault="00302418">
            <w:pPr>
              <w:pStyle w:val="89"/>
              <w:spacing w:line="308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（配置している場合）</w:t>
            </w:r>
          </w:p>
          <w:p w14:paraId="099EE76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2036CE" w14:textId="77777777" w:rsidR="00302418" w:rsidRDefault="00302418">
            <w:pPr>
              <w:pStyle w:val="89"/>
              <w:spacing w:line="213" w:lineRule="exact"/>
              <w:rPr>
                <w:rFonts w:cs="Times New Roman"/>
                <w:spacing w:val="0"/>
              </w:rPr>
            </w:pPr>
          </w:p>
          <w:p w14:paraId="5EE35540" w14:textId="77777777" w:rsidR="00302418" w:rsidRDefault="00302418">
            <w:pPr>
              <w:pStyle w:val="89"/>
              <w:spacing w:line="621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〔管理栄養士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栄養士　　　人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 xml:space="preserve">・　調理師　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その他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</w:rPr>
              <w:t>人〕</w:t>
            </w:r>
          </w:p>
          <w:p w14:paraId="524A5EF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A77C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5EDEFB8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DB0EC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07947F2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67C9CC47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</w:p>
          <w:p w14:paraId="43AEB6EE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</w:p>
          <w:p w14:paraId="20AC9AF6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</w:p>
          <w:p w14:paraId="18C18252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</w:p>
          <w:p w14:paraId="52B14B0C" w14:textId="77777777" w:rsidR="00302418" w:rsidRDefault="00302418">
            <w:pPr>
              <w:pStyle w:val="89"/>
              <w:spacing w:line="339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本サービスに係る</w:t>
            </w:r>
          </w:p>
          <w:p w14:paraId="7698DB3B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</w:p>
          <w:p w14:paraId="611F5866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 xml:space="preserve">　売上高の内訳</w:t>
            </w:r>
          </w:p>
          <w:p w14:paraId="0A8F258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FC280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7BF57825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</w:p>
          <w:p w14:paraId="130F26DE" w14:textId="77777777" w:rsidR="00302418" w:rsidRDefault="00302418">
            <w:pPr>
              <w:pStyle w:val="89"/>
              <w:spacing w:line="339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年</w:t>
            </w:r>
          </w:p>
          <w:p w14:paraId="4752DD34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</w:p>
          <w:p w14:paraId="50FCE377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度</w:t>
            </w:r>
          </w:p>
          <w:p w14:paraId="10AF2254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</w:p>
          <w:p w14:paraId="29C498AE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別</w:t>
            </w:r>
          </w:p>
          <w:p w14:paraId="76220C78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</w:p>
          <w:p w14:paraId="13455FD1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売</w:t>
            </w:r>
          </w:p>
          <w:p w14:paraId="67799117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</w:p>
          <w:p w14:paraId="3DC01A17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上</w:t>
            </w:r>
          </w:p>
          <w:p w14:paraId="0DB5AC11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16"/>
              </w:rPr>
              <w:t xml:space="preserve">   </w:t>
            </w:r>
          </w:p>
          <w:p w14:paraId="0D96B523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高</w:t>
            </w:r>
          </w:p>
          <w:p w14:paraId="69AFB297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33183" w14:textId="77777777" w:rsidR="00302418" w:rsidRDefault="00302418">
            <w:pPr>
              <w:pStyle w:val="89"/>
              <w:spacing w:line="3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年　度</w:t>
            </w:r>
          </w:p>
          <w:p w14:paraId="3C6F1C3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D9A81F0" w14:textId="77777777" w:rsidR="00302418" w:rsidRDefault="00302418">
            <w:pPr>
              <w:pStyle w:val="89"/>
              <w:spacing w:line="3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年間売上高</w:t>
            </w:r>
          </w:p>
          <w:p w14:paraId="7B7795B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5B8BE1E" w14:textId="77777777" w:rsidR="00302418" w:rsidRDefault="00302418">
            <w:pPr>
              <w:pStyle w:val="89"/>
              <w:spacing w:line="207" w:lineRule="exact"/>
              <w:rPr>
                <w:rFonts w:cs="Times New Roman"/>
                <w:spacing w:val="0"/>
              </w:rPr>
            </w:pPr>
          </w:p>
          <w:p w14:paraId="0B6256F3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</w:p>
          <w:p w14:paraId="56AE57C8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</w:p>
          <w:p w14:paraId="796A73A3" w14:textId="77777777" w:rsidR="00302418" w:rsidRDefault="00302418">
            <w:pPr>
              <w:pStyle w:val="89"/>
              <w:spacing w:line="339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7"/>
                <w:sz w:val="18"/>
                <w:szCs w:val="18"/>
              </w:rPr>
              <w:t>月</w:t>
            </w:r>
          </w:p>
          <w:p w14:paraId="03E32835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</w:p>
          <w:p w14:paraId="3C8A33A0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7"/>
                <w:sz w:val="18"/>
                <w:szCs w:val="18"/>
              </w:rPr>
              <w:t>別</w:t>
            </w:r>
          </w:p>
          <w:p w14:paraId="1CEB47B6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</w:p>
          <w:p w14:paraId="092AC8A5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7"/>
                <w:sz w:val="18"/>
                <w:szCs w:val="18"/>
              </w:rPr>
              <w:t>売</w:t>
            </w:r>
          </w:p>
          <w:p w14:paraId="496005E8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</w:p>
          <w:p w14:paraId="03CF7651" w14:textId="77777777" w:rsidR="00302418" w:rsidRDefault="00302418">
            <w:pPr>
              <w:pStyle w:val="89"/>
              <w:spacing w:line="226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7"/>
                <w:sz w:val="18"/>
                <w:szCs w:val="18"/>
              </w:rPr>
              <w:t>上</w:t>
            </w:r>
          </w:p>
          <w:p w14:paraId="48FABD85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</w:p>
          <w:p w14:paraId="564564B7" w14:textId="77777777" w:rsidR="00302418" w:rsidRDefault="00A30994" w:rsidP="00A30994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15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15"/>
                <w:sz w:val="18"/>
                <w:szCs w:val="18"/>
              </w:rPr>
              <w:t>高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5B2AC" w14:textId="77777777" w:rsidR="00302418" w:rsidRDefault="00302418">
            <w:pPr>
              <w:pStyle w:val="89"/>
              <w:spacing w:line="3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区　分</w:t>
            </w:r>
          </w:p>
          <w:p w14:paraId="0A14436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6BAFB9" w14:textId="77777777" w:rsidR="00302418" w:rsidRDefault="00302418">
            <w:pPr>
              <w:pStyle w:val="89"/>
              <w:spacing w:line="320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売　上　高</w:t>
            </w:r>
          </w:p>
          <w:p w14:paraId="2C41211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FB491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4F40A6F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3AC7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9DBAC25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7BE4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BF53A" w14:textId="77777777" w:rsidR="00302418" w:rsidRDefault="00302418">
            <w:pPr>
              <w:pStyle w:val="89"/>
              <w:spacing w:line="113" w:lineRule="exact"/>
              <w:rPr>
                <w:rFonts w:cs="Times New Roman"/>
                <w:spacing w:val="0"/>
              </w:rPr>
            </w:pPr>
          </w:p>
          <w:p w14:paraId="2DFB6B8B" w14:textId="77777777" w:rsidR="00302418" w:rsidRDefault="00302418">
            <w:pPr>
              <w:pStyle w:val="89"/>
              <w:spacing w:line="339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</w:rPr>
              <w:t>３か年度前</w:t>
            </w:r>
          </w:p>
          <w:p w14:paraId="21597330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</w:rPr>
              <w:t>の売上高</w:t>
            </w:r>
          </w:p>
          <w:p w14:paraId="7FA4BB0C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A8A78E" w14:textId="77777777" w:rsidR="00302418" w:rsidRDefault="00302418">
            <w:pPr>
              <w:pStyle w:val="89"/>
              <w:spacing w:line="113" w:lineRule="exact"/>
              <w:rPr>
                <w:rFonts w:cs="Times New Roman"/>
                <w:spacing w:val="0"/>
              </w:rPr>
            </w:pPr>
          </w:p>
          <w:p w14:paraId="7A30D783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</w:p>
          <w:p w14:paraId="3EC8B034" w14:textId="77777777" w:rsidR="00302418" w:rsidRDefault="00302418">
            <w:pPr>
              <w:pStyle w:val="89"/>
              <w:spacing w:line="339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341C9F3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915098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A4B64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3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7"/>
                <w:sz w:val="18"/>
                <w:szCs w:val="18"/>
              </w:rPr>
              <w:t>年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7"/>
                <w:sz w:val="18"/>
                <w:szCs w:val="18"/>
              </w:rPr>
              <w:t xml:space="preserve">　月</w:t>
            </w:r>
          </w:p>
          <w:p w14:paraId="56CB17A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56C006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43119107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5942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6D8EFE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2C1B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7DECE8B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6798C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1BB8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BD46223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DC5E415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BCDC6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3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7"/>
                <w:sz w:val="18"/>
                <w:szCs w:val="18"/>
              </w:rPr>
              <w:t>年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7"/>
                <w:sz w:val="18"/>
                <w:szCs w:val="18"/>
              </w:rPr>
              <w:t xml:space="preserve">　月</w:t>
            </w:r>
          </w:p>
          <w:p w14:paraId="64A1FE1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9DBE67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7F9E4D8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14B9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3961F8C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E032C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18C81E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1643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EB39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34CED1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92F820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B8906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3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7"/>
                <w:sz w:val="18"/>
                <w:szCs w:val="18"/>
              </w:rPr>
              <w:t>年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7"/>
                <w:sz w:val="18"/>
                <w:szCs w:val="18"/>
              </w:rPr>
              <w:t xml:space="preserve">　月</w:t>
            </w:r>
          </w:p>
          <w:p w14:paraId="0FE4A68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D4C8AE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6B2393EC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EEC755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72B9305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279AE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45304A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6E2B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9B71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BF56D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AA312FD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C5D2F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3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7"/>
                <w:sz w:val="18"/>
                <w:szCs w:val="18"/>
              </w:rPr>
              <w:t>年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7"/>
                <w:sz w:val="18"/>
                <w:szCs w:val="18"/>
              </w:rPr>
              <w:t xml:space="preserve">　月</w:t>
            </w:r>
          </w:p>
          <w:p w14:paraId="742FB5C7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5D8E19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51214A3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83656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1A486AF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1900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67ECBB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8D77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D9585" w14:textId="77777777" w:rsidR="00302418" w:rsidRDefault="00302418">
            <w:pPr>
              <w:pStyle w:val="89"/>
              <w:spacing w:line="113" w:lineRule="exact"/>
              <w:rPr>
                <w:rFonts w:cs="Times New Roman"/>
                <w:spacing w:val="0"/>
              </w:rPr>
            </w:pPr>
          </w:p>
          <w:p w14:paraId="3B6DBAC7" w14:textId="77777777" w:rsidR="00302418" w:rsidRDefault="00302418">
            <w:pPr>
              <w:pStyle w:val="89"/>
              <w:spacing w:line="339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</w:rPr>
              <w:t>前々年度の</w:t>
            </w:r>
          </w:p>
          <w:p w14:paraId="7BA32541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</w:rPr>
              <w:t>売上高</w:t>
            </w:r>
          </w:p>
          <w:p w14:paraId="3CD9295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14032F" w14:textId="77777777" w:rsidR="00302418" w:rsidRDefault="00302418">
            <w:pPr>
              <w:pStyle w:val="89"/>
              <w:spacing w:line="113" w:lineRule="exact"/>
              <w:rPr>
                <w:rFonts w:cs="Times New Roman"/>
                <w:spacing w:val="0"/>
              </w:rPr>
            </w:pPr>
          </w:p>
          <w:p w14:paraId="04CB29B3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</w:p>
          <w:p w14:paraId="010B62D1" w14:textId="77777777" w:rsidR="00302418" w:rsidRDefault="00302418">
            <w:pPr>
              <w:pStyle w:val="89"/>
              <w:spacing w:line="339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2CDA948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88136D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1D119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3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7"/>
                <w:sz w:val="18"/>
                <w:szCs w:val="18"/>
              </w:rPr>
              <w:t>年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7"/>
                <w:sz w:val="18"/>
                <w:szCs w:val="18"/>
              </w:rPr>
              <w:t xml:space="preserve">　月</w:t>
            </w:r>
          </w:p>
          <w:p w14:paraId="5C5F9F5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6FF4B7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710BE7D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A41B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44D9D3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B687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23203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98351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39ECCE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A3E63E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68AFF7E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83A33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3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7"/>
                <w:sz w:val="18"/>
                <w:szCs w:val="18"/>
              </w:rPr>
              <w:t>年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7"/>
                <w:sz w:val="18"/>
                <w:szCs w:val="18"/>
              </w:rPr>
              <w:t xml:space="preserve">　月</w:t>
            </w:r>
          </w:p>
          <w:p w14:paraId="285D7D9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A6B848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07F87A2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1DA8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600F42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00A8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DC01AA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B7B9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05006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E1AFB0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3C1D1755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4DEE9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3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7"/>
                <w:sz w:val="18"/>
                <w:szCs w:val="18"/>
              </w:rPr>
              <w:t>年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7"/>
                <w:sz w:val="18"/>
                <w:szCs w:val="18"/>
              </w:rPr>
              <w:t xml:space="preserve">　月</w:t>
            </w:r>
          </w:p>
          <w:p w14:paraId="12B871FB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F95BC9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2143114D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B844D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4AAFFD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3BC72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E13DCE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CB9E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42031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3D2C3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509704F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66F01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3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7"/>
                <w:sz w:val="18"/>
                <w:szCs w:val="18"/>
              </w:rPr>
              <w:t>年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7"/>
                <w:sz w:val="18"/>
                <w:szCs w:val="18"/>
              </w:rPr>
              <w:t xml:space="preserve">　月</w:t>
            </w:r>
          </w:p>
          <w:p w14:paraId="5B7D26D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B48101F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469F656E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0303A7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52117C3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FDD6C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BFE5D16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6019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6D2CB" w14:textId="77777777" w:rsidR="00302418" w:rsidRDefault="00302418">
            <w:pPr>
              <w:pStyle w:val="89"/>
              <w:spacing w:line="113" w:lineRule="exact"/>
              <w:rPr>
                <w:rFonts w:cs="Times New Roman"/>
                <w:spacing w:val="0"/>
              </w:rPr>
            </w:pPr>
          </w:p>
          <w:p w14:paraId="60C19BA6" w14:textId="77777777" w:rsidR="00302418" w:rsidRDefault="00302418" w:rsidP="00A30994">
            <w:pPr>
              <w:pStyle w:val="89"/>
              <w:spacing w:line="339" w:lineRule="exact"/>
              <w:rPr>
                <w:rFonts w:cs="Times New Roman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</w:rPr>
              <w:t>前年度の</w:t>
            </w:r>
          </w:p>
          <w:p w14:paraId="7E7D0A57" w14:textId="77777777" w:rsidR="00A30994" w:rsidRDefault="00A30994" w:rsidP="00A30994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</w:t>
            </w:r>
            <w:r>
              <w:rPr>
                <w:rFonts w:hint="eastAsia"/>
              </w:rPr>
              <w:t>売上高</w:t>
            </w:r>
          </w:p>
          <w:p w14:paraId="1E02A00C" w14:textId="77777777" w:rsidR="00A30994" w:rsidRDefault="00A30994" w:rsidP="00A30994">
            <w:pPr>
              <w:pStyle w:val="89"/>
              <w:spacing w:line="339" w:lineRule="exact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C2AA53" w14:textId="77777777" w:rsidR="00302418" w:rsidRDefault="00302418">
            <w:pPr>
              <w:pStyle w:val="89"/>
              <w:spacing w:line="113" w:lineRule="exact"/>
              <w:rPr>
                <w:rFonts w:cs="Times New Roman"/>
                <w:spacing w:val="0"/>
              </w:rPr>
            </w:pPr>
          </w:p>
          <w:p w14:paraId="780D144E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</w:p>
          <w:p w14:paraId="28D0F298" w14:textId="77777777" w:rsidR="00302418" w:rsidRDefault="00302418">
            <w:pPr>
              <w:pStyle w:val="89"/>
              <w:spacing w:line="339" w:lineRule="exact"/>
              <w:rPr>
                <w:rFonts w:cs="Times New Roman"/>
                <w:spacing w:val="0"/>
              </w:rPr>
            </w:pPr>
          </w:p>
          <w:p w14:paraId="72F7673D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18408DF1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F9216E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E9F9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3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7"/>
                <w:sz w:val="18"/>
                <w:szCs w:val="18"/>
              </w:rPr>
              <w:t>年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7"/>
                <w:sz w:val="18"/>
                <w:szCs w:val="18"/>
              </w:rPr>
              <w:t xml:space="preserve">　月</w:t>
            </w:r>
          </w:p>
          <w:p w14:paraId="066DBCB8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ED885B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4594D6A9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BF5CC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302418" w14:paraId="501310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7DDA5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B5EC03C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879A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BF59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BC86E41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33A7E64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FA6CF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3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7"/>
                <w:sz w:val="18"/>
                <w:szCs w:val="18"/>
              </w:rPr>
              <w:t>年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7"/>
                <w:sz w:val="18"/>
                <w:szCs w:val="18"/>
              </w:rPr>
              <w:t xml:space="preserve">　月</w:t>
            </w:r>
          </w:p>
          <w:p w14:paraId="417F1D01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48885FB" w14:textId="77777777" w:rsidR="00302418" w:rsidRDefault="00302418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4488C720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BE167" w14:textId="77777777" w:rsidR="00302418" w:rsidRDefault="00302418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30994" w14:paraId="5BF4CA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C114A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AFED2B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A67AE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86EFA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32654D3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090DAA1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FF9E7" w14:textId="77777777" w:rsidR="00A30994" w:rsidRDefault="00A30994" w:rsidP="00C5360D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3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7"/>
                <w:sz w:val="18"/>
                <w:szCs w:val="18"/>
              </w:rPr>
              <w:t>年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7"/>
                <w:sz w:val="18"/>
                <w:szCs w:val="18"/>
              </w:rPr>
              <w:t xml:space="preserve">　月</w:t>
            </w:r>
          </w:p>
          <w:p w14:paraId="05C2DB3A" w14:textId="77777777" w:rsidR="00A30994" w:rsidRDefault="00A30994" w:rsidP="00C5360D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60FE6A" w14:textId="77777777" w:rsidR="00A30994" w:rsidRDefault="00A30994" w:rsidP="00C5360D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670CE0C7" w14:textId="77777777" w:rsidR="00A30994" w:rsidRDefault="00A30994" w:rsidP="00C5360D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181BF0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30994" w14:paraId="2EFF5B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27493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40F02EB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FD134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99DF2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A6D0F86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4F973E0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F3D4E" w14:textId="77777777" w:rsidR="00A30994" w:rsidRDefault="00A30994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3"/>
                <w:sz w:val="18"/>
                <w:szCs w:val="18"/>
              </w:rPr>
              <w:t xml:space="preserve">   </w:t>
            </w:r>
            <w:r>
              <w:rPr>
                <w:rFonts w:hint="eastAsia"/>
                <w:spacing w:val="-7"/>
                <w:sz w:val="18"/>
                <w:szCs w:val="18"/>
              </w:rPr>
              <w:t>年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7"/>
                <w:sz w:val="18"/>
                <w:szCs w:val="18"/>
              </w:rPr>
              <w:t xml:space="preserve">　月</w:t>
            </w:r>
          </w:p>
          <w:p w14:paraId="2F3FA697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7E6ACBF" w14:textId="77777777" w:rsidR="00A30994" w:rsidRDefault="00A30994">
            <w:pPr>
              <w:pStyle w:val="89"/>
              <w:spacing w:line="226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277DF694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9416B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30994" w14:paraId="172F86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F963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2FDB1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AB4803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4F69DB1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41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0C59DB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3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8DFF623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2F24C72" w14:textId="77777777" w:rsidR="00A30994" w:rsidRDefault="00A30994">
            <w:pPr>
              <w:pStyle w:val="89"/>
              <w:spacing w:line="332" w:lineRule="exact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-7"/>
                <w:sz w:val="18"/>
                <w:szCs w:val="18"/>
              </w:rPr>
              <w:t>合　計</w:t>
            </w:r>
          </w:p>
          <w:p w14:paraId="746B7FF0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1801D0" w14:textId="77777777" w:rsidR="00A30994" w:rsidRDefault="00A30994">
            <w:pPr>
              <w:pStyle w:val="89"/>
              <w:spacing w:line="332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                </w:t>
            </w:r>
            <w:r>
              <w:rPr>
                <w:rFonts w:hint="eastAsia"/>
              </w:rPr>
              <w:t>千円</w:t>
            </w:r>
          </w:p>
          <w:p w14:paraId="430A6A7E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44D20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  <w:tr w:rsidR="00A30994" w14:paraId="56FC12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587584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0FD23" w14:textId="77777777" w:rsidR="00A30994" w:rsidRDefault="00A30994">
            <w:pPr>
              <w:pStyle w:val="89"/>
              <w:spacing w:line="344" w:lineRule="exact"/>
              <w:rPr>
                <w:rFonts w:cs="Times New Roman"/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 xml:space="preserve">　　会員等の区分</w:t>
            </w:r>
          </w:p>
          <w:p w14:paraId="241C2868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71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46E33D" w14:textId="77777777" w:rsidR="00A30994" w:rsidRDefault="00A30994">
            <w:pPr>
              <w:pStyle w:val="89"/>
              <w:spacing w:line="344" w:lineRule="exact"/>
              <w:rPr>
                <w:rFonts w:cs="Times New Roman"/>
                <w:spacing w:val="0"/>
              </w:rPr>
            </w:pPr>
            <w:r>
              <w:rPr>
                <w:rFonts w:hint="eastAsia"/>
              </w:rPr>
              <w:t>１．振興会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会員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）　２．日本メディカル給食協会（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会員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</w:rPr>
              <w:t>）　３．その他</w:t>
            </w:r>
          </w:p>
          <w:p w14:paraId="2588839D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DD975" w14:textId="77777777" w:rsidR="00A30994" w:rsidRDefault="00A30994">
            <w:pPr>
              <w:pStyle w:val="89"/>
              <w:wordWrap/>
              <w:spacing w:line="240" w:lineRule="auto"/>
              <w:rPr>
                <w:rFonts w:cs="Times New Roman"/>
                <w:spacing w:val="0"/>
              </w:rPr>
            </w:pPr>
          </w:p>
        </w:tc>
      </w:tr>
    </w:tbl>
    <w:p w14:paraId="1F609C25" w14:textId="77777777" w:rsidR="00302418" w:rsidRDefault="00302418">
      <w:pPr>
        <w:wordWrap w:val="0"/>
        <w:autoSpaceDE w:val="0"/>
        <w:autoSpaceDN w:val="0"/>
        <w:adjustRightInd w:val="0"/>
        <w:spacing w:line="12" w:lineRule="exact"/>
        <w:jc w:val="left"/>
        <w:rPr>
          <w:rFonts w:ascii=" ＭＳ 明朝" w:eastAsia=" ＭＳ 明朝" w:hAnsi=" Century" w:cs="Times New Roman"/>
          <w:kern w:val="0"/>
          <w:sz w:val="20"/>
          <w:szCs w:val="20"/>
        </w:rPr>
      </w:pPr>
    </w:p>
    <w:p w14:paraId="5852EC1D" w14:textId="77777777" w:rsidR="00302418" w:rsidRDefault="00302418">
      <w:pPr>
        <w:pStyle w:val="89"/>
        <w:spacing w:line="225" w:lineRule="exact"/>
        <w:rPr>
          <w:rFonts w:cs="Times New Roman"/>
          <w:spacing w:val="0"/>
        </w:rPr>
      </w:pPr>
    </w:p>
    <w:p w14:paraId="003908FA" w14:textId="77777777" w:rsidR="00302418" w:rsidRDefault="00302418">
      <w:pPr>
        <w:pStyle w:val="89"/>
        <w:spacing w:line="225" w:lineRule="exact"/>
        <w:rPr>
          <w:rFonts w:cs="Times New Roman"/>
          <w:spacing w:val="0"/>
        </w:rPr>
      </w:pPr>
      <w:r>
        <w:rPr>
          <w:spacing w:val="-4"/>
        </w:rPr>
        <w:t xml:space="preserve">      </w:t>
      </w:r>
    </w:p>
    <w:p w14:paraId="271A1CA3" w14:textId="77777777" w:rsidR="00302418" w:rsidRDefault="00302418">
      <w:pPr>
        <w:pStyle w:val="89"/>
        <w:rPr>
          <w:rFonts w:cs="Times New Roman"/>
          <w:spacing w:val="0"/>
        </w:rPr>
      </w:pPr>
    </w:p>
    <w:sectPr w:rsidR="00302418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25BAA" w14:textId="77777777" w:rsidR="00A92AB8" w:rsidRDefault="00A92AB8" w:rsidP="00A12048">
      <w:r>
        <w:separator/>
      </w:r>
    </w:p>
  </w:endnote>
  <w:endnote w:type="continuationSeparator" w:id="0">
    <w:p w14:paraId="2F39097A" w14:textId="77777777" w:rsidR="00A92AB8" w:rsidRDefault="00A92AB8" w:rsidP="00A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C7CEC" w14:textId="77777777" w:rsidR="00A92AB8" w:rsidRDefault="00A92AB8" w:rsidP="00A12048">
      <w:r>
        <w:separator/>
      </w:r>
    </w:p>
  </w:footnote>
  <w:footnote w:type="continuationSeparator" w:id="0">
    <w:p w14:paraId="6F678803" w14:textId="77777777" w:rsidR="00A92AB8" w:rsidRDefault="00A92AB8" w:rsidP="00A1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18"/>
    <w:rsid w:val="00302418"/>
    <w:rsid w:val="007B0319"/>
    <w:rsid w:val="00A12048"/>
    <w:rsid w:val="00A30994"/>
    <w:rsid w:val="00A92AB8"/>
    <w:rsid w:val="00C27427"/>
    <w:rsid w:val="00C47767"/>
    <w:rsid w:val="00C5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8E4C3"/>
  <w14:defaultImageDpi w14:val="0"/>
  <w15:docId w15:val="{27FEBDD4-E30B-4B21-9929-D6CE9446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 ＭＳ 明朝" w:eastAsia=" ＭＳ 明朝" w:hAnsi=" Century" w:cs=" ＭＳ 明朝"/>
      <w:spacing w:val="-8"/>
      <w:kern w:val="0"/>
      <w:sz w:val="20"/>
      <w:szCs w:val="20"/>
    </w:rPr>
  </w:style>
  <w:style w:type="paragraph" w:styleId="a3">
    <w:name w:val="header"/>
    <w:basedOn w:val="a"/>
    <w:link w:val="a4"/>
    <w:uiPriority w:val="99"/>
    <w:rsid w:val="00A12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48"/>
    <w:rPr>
      <w:rFonts w:cs="Century"/>
    </w:rPr>
  </w:style>
  <w:style w:type="paragraph" w:styleId="a5">
    <w:name w:val="footer"/>
    <w:basedOn w:val="a"/>
    <w:link w:val="a6"/>
    <w:uiPriority w:val="99"/>
    <w:rsid w:val="00A12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4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1462</Characters>
  <Application>Microsoft Office Word</Application>
  <DocSecurity>0</DocSecurity>
  <Lines>12</Lines>
  <Paragraphs>3</Paragraphs>
  <ScaleCrop>false</ScaleCrop>
  <Company>Hewlett-Packard Co.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事業概要報告書（　様式１）</dc:title>
  <dc:subject/>
  <dc:creator>HP Customer</dc:creator>
  <cp:keywords/>
  <dc:description/>
  <cp:lastModifiedBy>shinsa-i05</cp:lastModifiedBy>
  <cp:revision>2</cp:revision>
  <dcterms:created xsi:type="dcterms:W3CDTF">2020-08-28T04:55:00Z</dcterms:created>
  <dcterms:modified xsi:type="dcterms:W3CDTF">2020-08-28T04:55:00Z</dcterms:modified>
</cp:coreProperties>
</file>